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D0" w:rsidRPr="00FB654E" w:rsidRDefault="00194F7E">
      <w:pPr>
        <w:rPr>
          <w:i/>
          <w:u w:val="single"/>
        </w:rPr>
      </w:pPr>
      <w:r w:rsidRPr="00FB654E">
        <w:rPr>
          <w:i/>
          <w:u w:val="single"/>
        </w:rPr>
        <w:t>ALLEGATO A</w:t>
      </w:r>
    </w:p>
    <w:p w:rsidR="009872EA" w:rsidRPr="00FB654E" w:rsidRDefault="005D33D0"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="009872EA" w:rsidRPr="00FB654E">
        <w:t>Al Dirigente Scolastico</w:t>
      </w:r>
    </w:p>
    <w:p w:rsidR="009872EA" w:rsidRDefault="009872EA" w:rsidP="00EA21D6"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</w:r>
      <w:r w:rsidRPr="00FB654E">
        <w:tab/>
        <w:t xml:space="preserve">I.C. </w:t>
      </w:r>
      <w:r w:rsidR="00EA21D6">
        <w:t>BRUNO DE FINETTI</w:t>
      </w:r>
    </w:p>
    <w:p w:rsidR="00EA21D6" w:rsidRPr="00FB654E" w:rsidRDefault="00EA21D6" w:rsidP="00EA21D6">
      <w:pPr>
        <w:ind w:left="7080" w:firstLine="708"/>
        <w:jc w:val="center"/>
      </w:pPr>
      <w:r>
        <w:t>ROMA</w:t>
      </w:r>
    </w:p>
    <w:p w:rsidR="009872EA" w:rsidRPr="00FB654E" w:rsidRDefault="009872EA"/>
    <w:p w:rsidR="009872EA" w:rsidRPr="00FB654E" w:rsidRDefault="009872EA"/>
    <w:p w:rsidR="00BB3328" w:rsidRPr="00FB654E" w:rsidRDefault="009872EA">
      <w:r w:rsidRPr="00FB654E">
        <w:t>Il sottoscritto _____________________________________________________________________</w:t>
      </w:r>
    </w:p>
    <w:p w:rsidR="000A222F" w:rsidRPr="00FB654E" w:rsidRDefault="009872EA">
      <w:r w:rsidRPr="00FB654E">
        <w:t>Nato a _______________________</w:t>
      </w:r>
      <w:r w:rsidR="000A222F" w:rsidRPr="00FB654E">
        <w:t xml:space="preserve">____________ il __________Cod. </w:t>
      </w:r>
      <w:proofErr w:type="spellStart"/>
      <w:r w:rsidR="000A222F" w:rsidRPr="00FB654E">
        <w:t>fisc</w:t>
      </w:r>
      <w:proofErr w:type="spellEnd"/>
      <w:r w:rsidR="000A222F" w:rsidRPr="00FB654E">
        <w:t xml:space="preserve">. __________________         </w:t>
      </w:r>
      <w:proofErr w:type="gramStart"/>
      <w:r w:rsidR="0002606E" w:rsidRPr="00FB654E">
        <w:t>Residente  in</w:t>
      </w:r>
      <w:proofErr w:type="gramEnd"/>
      <w:r w:rsidR="000A222F" w:rsidRPr="00FB654E">
        <w:t xml:space="preserve"> </w:t>
      </w:r>
      <w:r w:rsidR="0002606E" w:rsidRPr="00FB654E">
        <w:t xml:space="preserve"> ________________</w:t>
      </w:r>
      <w:r w:rsidR="000A222F" w:rsidRPr="00FB654E">
        <w:t>_______  Via _____________________ tel. _______________</w:t>
      </w:r>
    </w:p>
    <w:p w:rsidR="0002606E" w:rsidRPr="00FB654E" w:rsidRDefault="0002606E">
      <w:r w:rsidRPr="00FB654E">
        <w:t>Mail ____________________</w:t>
      </w:r>
      <w:r w:rsidR="00FB654E" w:rsidRPr="00FB654E">
        <w:t xml:space="preserve"> in qualità di __________________________________________</w:t>
      </w:r>
    </w:p>
    <w:p w:rsidR="00FB654E" w:rsidRPr="00FB654E" w:rsidRDefault="00FB654E">
      <w:r w:rsidRPr="00FB654E">
        <w:t>(</w:t>
      </w:r>
      <w:r w:rsidRPr="00FB654E">
        <w:rPr>
          <w:i/>
        </w:rPr>
        <w:t xml:space="preserve">indicare se genitore, personale scolastico, scuola, ente, </w:t>
      </w:r>
      <w:proofErr w:type="spellStart"/>
      <w:r w:rsidRPr="00FB654E">
        <w:rPr>
          <w:i/>
        </w:rPr>
        <w:t>etc</w:t>
      </w:r>
      <w:proofErr w:type="spellEnd"/>
      <w:r w:rsidRPr="00FB654E">
        <w:rPr>
          <w:i/>
        </w:rPr>
        <w:t>)</w:t>
      </w:r>
    </w:p>
    <w:p w:rsidR="009872EA" w:rsidRPr="00FB654E" w:rsidRDefault="009872EA"/>
    <w:p w:rsidR="009872EA" w:rsidRPr="006B5402" w:rsidRDefault="009872EA" w:rsidP="009872EA">
      <w:pPr>
        <w:jc w:val="center"/>
        <w:rPr>
          <w:b/>
        </w:rPr>
      </w:pPr>
      <w:r w:rsidRPr="006B5402">
        <w:rPr>
          <w:b/>
        </w:rPr>
        <w:t>CHIEDE</w:t>
      </w:r>
    </w:p>
    <w:p w:rsidR="00BE5117" w:rsidRPr="00FB654E" w:rsidRDefault="00BE5117" w:rsidP="00BE5117">
      <w:pPr>
        <w:ind w:right="-262"/>
        <w:jc w:val="center"/>
      </w:pPr>
    </w:p>
    <w:p w:rsidR="009872EA" w:rsidRPr="00FB654E" w:rsidRDefault="009872EA">
      <w:r w:rsidRPr="00FB654E">
        <w:t xml:space="preserve">Di partecipare all’asta pubblica di cui all’avviso </w:t>
      </w:r>
      <w:proofErr w:type="spellStart"/>
      <w:r w:rsidRPr="00FB654E">
        <w:t>Prot</w:t>
      </w:r>
      <w:proofErr w:type="spellEnd"/>
      <w:r w:rsidRPr="00FB654E">
        <w:t xml:space="preserve">. __________________ del _______________. </w:t>
      </w:r>
    </w:p>
    <w:p w:rsidR="00FA2959" w:rsidRDefault="00FA2959"/>
    <w:p w:rsidR="009872EA" w:rsidRPr="007A4B32" w:rsidRDefault="009872EA">
      <w:r w:rsidRPr="007A4B32">
        <w:t>A tal fine:</w:t>
      </w:r>
    </w:p>
    <w:p w:rsidR="009872EA" w:rsidRPr="007A4B32" w:rsidRDefault="00B761DF" w:rsidP="00BE5117">
      <w:pPr>
        <w:ind w:left="-180"/>
      </w:pPr>
      <w:r w:rsidRPr="007A4B32">
        <w:t>A)</w:t>
      </w:r>
      <w:r w:rsidR="009872EA" w:rsidRPr="007A4B32">
        <w:t xml:space="preserve"> </w:t>
      </w:r>
      <w:r w:rsidR="00BE5117" w:rsidRPr="007A4B32">
        <w:t>P</w:t>
      </w:r>
      <w:r w:rsidR="009872EA" w:rsidRPr="007A4B32">
        <w:t xml:space="preserve">resenta la propria offerta per i </w:t>
      </w:r>
      <w:proofErr w:type="spellStart"/>
      <w:r w:rsidR="009872EA" w:rsidRPr="007A4B32">
        <w:t>sottoindicati</w:t>
      </w:r>
      <w:proofErr w:type="spellEnd"/>
      <w:r w:rsidR="009872EA" w:rsidRPr="007A4B32">
        <w:t xml:space="preserve"> beni individuati nell’elenco allegato all’avviso</w:t>
      </w:r>
      <w:r w:rsidR="00504C18" w:rsidRPr="007A4B32">
        <w:t xml:space="preserve"> d’</w:t>
      </w:r>
      <w:r w:rsidR="009872EA" w:rsidRPr="007A4B32">
        <w:t>asta</w:t>
      </w:r>
      <w:r w:rsidR="006A4316" w:rsidRPr="007A4B32">
        <w:t>:</w:t>
      </w:r>
    </w:p>
    <w:p w:rsidR="00C6062C" w:rsidRPr="007A4B32" w:rsidRDefault="00C6062C" w:rsidP="00BE5117">
      <w:pPr>
        <w:ind w:left="-1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606"/>
        <w:gridCol w:w="1365"/>
        <w:gridCol w:w="1405"/>
        <w:gridCol w:w="1405"/>
      </w:tblGrid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  <w:rPr>
                <w:b/>
              </w:rPr>
            </w:pPr>
            <w:r w:rsidRPr="007A4B32">
              <w:rPr>
                <w:b/>
              </w:rPr>
              <w:t>NUMERO inventario DEL BENE</w:t>
            </w: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  <w:rPr>
                <w:b/>
              </w:rPr>
            </w:pPr>
            <w:r w:rsidRPr="007A4B32">
              <w:rPr>
                <w:b/>
              </w:rPr>
              <w:t>DESCRIZIONE DEL BENE</w:t>
            </w: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  <w:rPr>
                <w:b/>
              </w:rPr>
            </w:pPr>
            <w:r w:rsidRPr="007A4B32">
              <w:rPr>
                <w:b/>
              </w:rPr>
              <w:t>VALORE A BASE D’ASTA</w:t>
            </w: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  <w:rPr>
                <w:b/>
              </w:rPr>
            </w:pPr>
            <w:r w:rsidRPr="007A4B32">
              <w:rPr>
                <w:b/>
              </w:rPr>
              <w:t>VALORE OFFERTO           (€ in cifre)</w:t>
            </w: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  <w:rPr>
                <w:b/>
              </w:rPr>
            </w:pPr>
            <w:r w:rsidRPr="007A4B32">
              <w:rPr>
                <w:b/>
              </w:rPr>
              <w:t>VALORE OFFERTO          (€ in lettere)</w:t>
            </w: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  <w:tr w:rsidR="00EA21D6" w:rsidRPr="007A4B32" w:rsidTr="00EA21D6">
        <w:trPr>
          <w:jc w:val="center"/>
        </w:trPr>
        <w:tc>
          <w:tcPr>
            <w:tcW w:w="1310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2606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36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  <w:tc>
          <w:tcPr>
            <w:tcW w:w="1405" w:type="dxa"/>
          </w:tcPr>
          <w:p w:rsidR="00EA21D6" w:rsidRPr="007A4B32" w:rsidRDefault="00EA21D6" w:rsidP="007A44FB">
            <w:pPr>
              <w:jc w:val="center"/>
            </w:pPr>
          </w:p>
        </w:tc>
      </w:tr>
    </w:tbl>
    <w:p w:rsidR="006B5402" w:rsidRPr="007A4B32" w:rsidRDefault="006B5402">
      <w:r w:rsidRPr="007A4B32">
        <w:t>e</w:t>
      </w:r>
    </w:p>
    <w:p w:rsidR="006B5402" w:rsidRPr="007A4B32" w:rsidRDefault="006B5402"/>
    <w:p w:rsidR="00B761DF" w:rsidRPr="00FA2959" w:rsidRDefault="00F44BD6" w:rsidP="006B5402">
      <w:pPr>
        <w:jc w:val="center"/>
        <w:rPr>
          <w:b/>
        </w:rPr>
      </w:pPr>
      <w:r w:rsidRPr="00FA2959">
        <w:rPr>
          <w:b/>
        </w:rPr>
        <w:t>Dichiara</w:t>
      </w:r>
    </w:p>
    <w:p w:rsidR="005911B7" w:rsidRPr="00FA2959" w:rsidRDefault="005911B7" w:rsidP="005911B7">
      <w:pPr>
        <w:widowControl w:val="0"/>
        <w:rPr>
          <w:snapToGrid w:val="0"/>
        </w:rPr>
      </w:pPr>
      <w:r w:rsidRPr="00FA2959">
        <w:rPr>
          <w:snapToGrid w:val="0"/>
        </w:rPr>
        <w:t>Ai sensi degli art. 46 e47 del D.P.R. n.44/2000, per le ipotesi di falsità in atti e dichiarazioni mendaci ivi indicate</w:t>
      </w:r>
    </w:p>
    <w:p w:rsidR="005911B7" w:rsidRPr="00FA2959" w:rsidRDefault="005911B7" w:rsidP="005911B7">
      <w:pPr>
        <w:widowControl w:val="0"/>
        <w:rPr>
          <w:snapToGrid w:val="0"/>
        </w:rPr>
      </w:pPr>
    </w:p>
    <w:p w:rsidR="005911B7" w:rsidRPr="00FA2959" w:rsidRDefault="005911B7" w:rsidP="006B5402">
      <w:pPr>
        <w:jc w:val="center"/>
      </w:pPr>
    </w:p>
    <w:p w:rsidR="00B761DF" w:rsidRPr="00FA2959" w:rsidRDefault="00B761DF" w:rsidP="00094654">
      <w:pPr>
        <w:pStyle w:val="Paragrafoelenco"/>
        <w:numPr>
          <w:ilvl w:val="0"/>
          <w:numId w:val="1"/>
        </w:numPr>
      </w:pPr>
      <w:r w:rsidRPr="00FA2959">
        <w:t xml:space="preserve"> di essere genitore dell’alunno _____________________________________________ frequentante la classe ____________ del plesso _______________ di Codesto I.C.</w:t>
      </w:r>
    </w:p>
    <w:p w:rsidR="00B761DF" w:rsidRPr="00FA2959" w:rsidRDefault="00B761DF" w:rsidP="00094654">
      <w:pPr>
        <w:pStyle w:val="Paragrafoelenco"/>
        <w:numPr>
          <w:ilvl w:val="0"/>
          <w:numId w:val="1"/>
        </w:numPr>
      </w:pPr>
      <w:r w:rsidRPr="00FA2959">
        <w:t xml:space="preserve"> di </w:t>
      </w:r>
      <w:r w:rsidR="008307C9">
        <w:t xml:space="preserve">essere </w:t>
      </w:r>
      <w:proofErr w:type="gramStart"/>
      <w:r w:rsidR="008307C9">
        <w:t xml:space="preserve">dipendente </w:t>
      </w:r>
      <w:r w:rsidR="00094654" w:rsidRPr="00FA2959">
        <w:t xml:space="preserve"> dell’Istituzione</w:t>
      </w:r>
      <w:proofErr w:type="gramEnd"/>
      <w:r w:rsidR="00094654" w:rsidRPr="00FA2959">
        <w:t xml:space="preserve"> Scolastica __________________</w:t>
      </w:r>
    </w:p>
    <w:p w:rsidR="00B761DF" w:rsidRPr="00FA2959" w:rsidRDefault="00B761DF" w:rsidP="00094654">
      <w:pPr>
        <w:pStyle w:val="Paragrafoelenco"/>
        <w:numPr>
          <w:ilvl w:val="0"/>
          <w:numId w:val="1"/>
        </w:numPr>
      </w:pPr>
      <w:r w:rsidRPr="00FA2959">
        <w:t xml:space="preserve"> di essere un soggetto “esterno alla scuola”</w:t>
      </w:r>
      <w:r w:rsidR="008307C9">
        <w:t xml:space="preserve"> appartenente a______________</w:t>
      </w:r>
    </w:p>
    <w:p w:rsidR="00FA2959" w:rsidRPr="00FA2959" w:rsidRDefault="00FA2959" w:rsidP="00FA2959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A2959">
        <w:rPr>
          <w:color w:val="auto"/>
        </w:rPr>
        <w:t>di sollevare l’istituto da qualsiasi responsabilità connessa all’utilizzo futuro del bene acquistato;</w:t>
      </w:r>
    </w:p>
    <w:p w:rsidR="00FA2959" w:rsidRPr="00FA2959" w:rsidRDefault="00FA2959" w:rsidP="00FA2959">
      <w:pPr>
        <w:pStyle w:val="Paragrafoelenco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FA2959">
        <w:t xml:space="preserve">di impegnarsi a stipulare il contratto di cessione dei beni entro e non oltre tre giorni dall’aggiudicazione definitiva; </w:t>
      </w:r>
    </w:p>
    <w:p w:rsidR="00FA2959" w:rsidRPr="00FA2959" w:rsidRDefault="00FA2959" w:rsidP="00FA2959">
      <w:pPr>
        <w:pStyle w:val="Paragrafoelenco"/>
        <w:numPr>
          <w:ilvl w:val="0"/>
          <w:numId w:val="1"/>
        </w:numPr>
        <w:tabs>
          <w:tab w:val="left" w:pos="2966"/>
        </w:tabs>
        <w:jc w:val="both"/>
      </w:pPr>
      <w:r w:rsidRPr="00FA2959">
        <w:lastRenderedPageBreak/>
        <w:t xml:space="preserve">di impegnarsi, in caso di aggiudicazione di uno o più beni per i quali ha presentato offerta, ad effettuare il pagamento </w:t>
      </w:r>
      <w:proofErr w:type="gramStart"/>
      <w:r w:rsidRPr="00FA2959">
        <w:t>tramite  Pago</w:t>
      </w:r>
      <w:proofErr w:type="gramEnd"/>
      <w:r w:rsidRPr="00FA2959">
        <w:t xml:space="preserve"> PA il cui  avviso di pagamento sarà emesso dopo             l’ individuazione dell’aggiudicatario dei beni; </w:t>
      </w:r>
    </w:p>
    <w:p w:rsidR="00FA2959" w:rsidRPr="00FA2959" w:rsidRDefault="00FA2959" w:rsidP="00FA2959">
      <w:pPr>
        <w:pStyle w:val="Default"/>
        <w:numPr>
          <w:ilvl w:val="0"/>
          <w:numId w:val="1"/>
        </w:numPr>
        <w:tabs>
          <w:tab w:val="left" w:pos="2966"/>
        </w:tabs>
        <w:jc w:val="both"/>
      </w:pPr>
      <w:r w:rsidRPr="00FA2959">
        <w:t xml:space="preserve">di </w:t>
      </w:r>
      <w:proofErr w:type="gramStart"/>
      <w:r w:rsidRPr="00FA2959">
        <w:t>impegnarsi  a</w:t>
      </w:r>
      <w:proofErr w:type="gramEnd"/>
      <w:r w:rsidRPr="00FA2959">
        <w:t xml:space="preserve"> ritirare, a proprie spese, il materiale  acquistato</w:t>
      </w:r>
    </w:p>
    <w:p w:rsidR="00FA2959" w:rsidRDefault="00FA2959" w:rsidP="00FA2959">
      <w:pPr>
        <w:pStyle w:val="Paragrafoelenco"/>
        <w:widowControl w:val="0"/>
        <w:numPr>
          <w:ilvl w:val="0"/>
          <w:numId w:val="1"/>
        </w:numPr>
        <w:jc w:val="both"/>
        <w:rPr>
          <w:snapToGrid w:val="0"/>
        </w:rPr>
      </w:pPr>
      <w:r w:rsidRPr="00FA2959">
        <w:rPr>
          <w:snapToGrid w:val="0"/>
        </w:rPr>
        <w:t xml:space="preserve">Di aver preso visione dei beni oggetto della presente </w:t>
      </w:r>
      <w:r w:rsidR="008307C9">
        <w:rPr>
          <w:snapToGrid w:val="0"/>
        </w:rPr>
        <w:t>asta</w:t>
      </w:r>
      <w:r w:rsidRPr="00FA2959">
        <w:rPr>
          <w:snapToGrid w:val="0"/>
        </w:rPr>
        <w:t xml:space="preserve"> e di voler acquistare i BENI per i quali ha effettuato l’offerta senza riserva alcuna, nello stato di fatto in cui si trovano, </w:t>
      </w:r>
      <w:proofErr w:type="gramStart"/>
      <w:r w:rsidRPr="00FA2959">
        <w:rPr>
          <w:snapToGrid w:val="0"/>
        </w:rPr>
        <w:t>sollevando  espressamente</w:t>
      </w:r>
      <w:proofErr w:type="gramEnd"/>
      <w:r w:rsidRPr="00FA2959">
        <w:rPr>
          <w:snapToGrid w:val="0"/>
        </w:rPr>
        <w:t xml:space="preserve"> l’ Istituto da ogni danno possa derivar</w:t>
      </w:r>
      <w:r w:rsidR="008307C9">
        <w:rPr>
          <w:snapToGrid w:val="0"/>
        </w:rPr>
        <w:t>e a persone o cose dal loro uso;</w:t>
      </w:r>
    </w:p>
    <w:p w:rsidR="008307C9" w:rsidRPr="008307C9" w:rsidRDefault="008307C9" w:rsidP="00FA2959">
      <w:pPr>
        <w:pStyle w:val="Paragrafoelenco"/>
        <w:widowControl w:val="0"/>
        <w:numPr>
          <w:ilvl w:val="0"/>
          <w:numId w:val="1"/>
        </w:numPr>
        <w:jc w:val="both"/>
        <w:rPr>
          <w:snapToGrid w:val="0"/>
        </w:rPr>
      </w:pPr>
      <w:r w:rsidRPr="008307C9">
        <w:rPr>
          <w:snapToGrid w:val="0"/>
        </w:rPr>
        <w:t>Di accettare tutte le condizioni dell’avviso di vendita e di impegnarsi, in caso di aggiudicazione, al pagamento dell’imp</w:t>
      </w:r>
      <w:r w:rsidR="00EA21D6">
        <w:rPr>
          <w:snapToGrid w:val="0"/>
        </w:rPr>
        <w:t>orto offerto entro e non oltre 5</w:t>
      </w:r>
      <w:bookmarkStart w:id="0" w:name="_GoBack"/>
      <w:bookmarkEnd w:id="0"/>
      <w:r w:rsidRPr="008307C9">
        <w:rPr>
          <w:snapToGrid w:val="0"/>
        </w:rPr>
        <w:t xml:space="preserve"> giorni </w:t>
      </w:r>
      <w:proofErr w:type="gramStart"/>
      <w:r w:rsidRPr="008307C9">
        <w:rPr>
          <w:snapToGrid w:val="0"/>
        </w:rPr>
        <w:t>dalla  comunicazione</w:t>
      </w:r>
      <w:proofErr w:type="gramEnd"/>
      <w:r w:rsidRPr="008307C9">
        <w:rPr>
          <w:snapToGrid w:val="0"/>
        </w:rPr>
        <w:t xml:space="preserve"> dell’aggiudicazione</w:t>
      </w:r>
    </w:p>
    <w:p w:rsidR="005911B7" w:rsidRDefault="005911B7" w:rsidP="005911B7">
      <w:pPr>
        <w:widowControl w:val="0"/>
        <w:jc w:val="both"/>
        <w:rPr>
          <w:rFonts w:ascii="Verdana" w:hAnsi="Verdana"/>
          <w:snapToGrid w:val="0"/>
          <w:sz w:val="18"/>
          <w:szCs w:val="18"/>
        </w:rPr>
      </w:pPr>
    </w:p>
    <w:p w:rsidR="005911B7" w:rsidRDefault="005911B7" w:rsidP="005911B7">
      <w:pPr>
        <w:widowControl w:val="0"/>
        <w:jc w:val="both"/>
        <w:rPr>
          <w:rFonts w:ascii="Verdana" w:hAnsi="Verdana"/>
          <w:snapToGrid w:val="0"/>
          <w:sz w:val="18"/>
          <w:szCs w:val="18"/>
        </w:rPr>
      </w:pPr>
    </w:p>
    <w:p w:rsidR="007A67FD" w:rsidRPr="00B673B7" w:rsidRDefault="007A67FD">
      <w:pPr>
        <w:rPr>
          <w:rFonts w:asciiTheme="minorHAnsi" w:hAnsiTheme="minorHAnsi" w:cstheme="minorHAnsi"/>
        </w:rPr>
      </w:pPr>
    </w:p>
    <w:p w:rsidR="00B673B7" w:rsidRDefault="00B673B7">
      <w:pPr>
        <w:rPr>
          <w:rFonts w:asciiTheme="minorHAnsi" w:hAnsiTheme="minorHAnsi" w:cstheme="minorHAnsi"/>
        </w:rPr>
      </w:pPr>
    </w:p>
    <w:p w:rsidR="007A67FD" w:rsidRPr="00B673B7" w:rsidRDefault="007A67FD">
      <w:pPr>
        <w:rPr>
          <w:rFonts w:asciiTheme="minorHAnsi" w:hAnsiTheme="minorHAnsi" w:cstheme="minorHAnsi"/>
        </w:rPr>
      </w:pPr>
      <w:r w:rsidRPr="00B673B7">
        <w:rPr>
          <w:rFonts w:asciiTheme="minorHAnsi" w:hAnsiTheme="minorHAnsi" w:cstheme="minorHAnsi"/>
        </w:rPr>
        <w:t>Data, _______________________</w:t>
      </w:r>
    </w:p>
    <w:p w:rsidR="007A67FD" w:rsidRPr="00B673B7" w:rsidRDefault="007A67FD">
      <w:pPr>
        <w:rPr>
          <w:rFonts w:asciiTheme="minorHAnsi" w:hAnsiTheme="minorHAnsi" w:cstheme="minorHAnsi"/>
        </w:rPr>
      </w:pPr>
      <w:r w:rsidRPr="00B673B7">
        <w:rPr>
          <w:rFonts w:asciiTheme="minorHAnsi" w:hAnsiTheme="minorHAnsi" w:cstheme="minorHAnsi"/>
        </w:rPr>
        <w:tab/>
      </w:r>
      <w:r w:rsidRPr="00B673B7">
        <w:rPr>
          <w:rFonts w:asciiTheme="minorHAnsi" w:hAnsiTheme="minorHAnsi" w:cstheme="minorHAnsi"/>
        </w:rPr>
        <w:tab/>
      </w:r>
      <w:r w:rsidRPr="00B673B7">
        <w:rPr>
          <w:rFonts w:asciiTheme="minorHAnsi" w:hAnsiTheme="minorHAnsi" w:cstheme="minorHAnsi"/>
          <w:sz w:val="28"/>
          <w:szCs w:val="28"/>
        </w:rPr>
        <w:tab/>
      </w:r>
      <w:r w:rsidRPr="00B673B7">
        <w:rPr>
          <w:rFonts w:asciiTheme="minorHAnsi" w:hAnsiTheme="minorHAnsi" w:cstheme="minorHAnsi"/>
          <w:sz w:val="28"/>
          <w:szCs w:val="28"/>
        </w:rPr>
        <w:tab/>
      </w:r>
      <w:r w:rsidRPr="00B673B7">
        <w:rPr>
          <w:rFonts w:asciiTheme="minorHAnsi" w:hAnsiTheme="minorHAnsi" w:cstheme="minorHAnsi"/>
          <w:sz w:val="28"/>
          <w:szCs w:val="28"/>
        </w:rPr>
        <w:tab/>
      </w:r>
      <w:r w:rsidRPr="00B673B7">
        <w:rPr>
          <w:rFonts w:asciiTheme="minorHAnsi" w:hAnsiTheme="minorHAnsi" w:cstheme="minorHAnsi"/>
          <w:sz w:val="28"/>
          <w:szCs w:val="28"/>
        </w:rPr>
        <w:tab/>
      </w:r>
      <w:r w:rsidRPr="00B673B7">
        <w:rPr>
          <w:rFonts w:asciiTheme="minorHAnsi" w:hAnsiTheme="minorHAnsi" w:cstheme="minorHAnsi"/>
          <w:sz w:val="28"/>
          <w:szCs w:val="28"/>
        </w:rPr>
        <w:tab/>
      </w:r>
      <w:r w:rsidRPr="00B673B7">
        <w:rPr>
          <w:rFonts w:asciiTheme="minorHAnsi" w:hAnsiTheme="minorHAnsi" w:cstheme="minorHAnsi"/>
          <w:sz w:val="28"/>
          <w:szCs w:val="28"/>
        </w:rPr>
        <w:tab/>
        <w:t xml:space="preserve">Firma </w:t>
      </w:r>
      <w:r w:rsidRPr="00B673B7">
        <w:rPr>
          <w:rFonts w:asciiTheme="minorHAnsi" w:hAnsiTheme="minorHAnsi" w:cstheme="minorHAnsi"/>
        </w:rPr>
        <w:t>__________________________</w:t>
      </w:r>
    </w:p>
    <w:sectPr w:rsidR="007A67FD" w:rsidRPr="00B673B7" w:rsidSect="00BE5117">
      <w:footerReference w:type="default" r:id="rId7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2F" w:rsidRDefault="00C8132F">
      <w:r>
        <w:separator/>
      </w:r>
    </w:p>
  </w:endnote>
  <w:endnote w:type="continuationSeparator" w:id="0">
    <w:p w:rsidR="00C8132F" w:rsidRDefault="00C8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49" w:rsidRPr="000562BF" w:rsidRDefault="00083849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2F" w:rsidRDefault="00C8132F">
      <w:r>
        <w:separator/>
      </w:r>
    </w:p>
  </w:footnote>
  <w:footnote w:type="continuationSeparator" w:id="0">
    <w:p w:rsidR="00C8132F" w:rsidRDefault="00C8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10D"/>
    <w:multiLevelType w:val="hybridMultilevel"/>
    <w:tmpl w:val="E9ECC2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D4E13"/>
    <w:multiLevelType w:val="hybridMultilevel"/>
    <w:tmpl w:val="A7F60A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EA"/>
    <w:rsid w:val="0002606E"/>
    <w:rsid w:val="00056293"/>
    <w:rsid w:val="000562BF"/>
    <w:rsid w:val="00083849"/>
    <w:rsid w:val="00094654"/>
    <w:rsid w:val="000A222F"/>
    <w:rsid w:val="000A5732"/>
    <w:rsid w:val="00125639"/>
    <w:rsid w:val="001661EB"/>
    <w:rsid w:val="0016703F"/>
    <w:rsid w:val="00194F7E"/>
    <w:rsid w:val="002A12D7"/>
    <w:rsid w:val="002C428D"/>
    <w:rsid w:val="00351E48"/>
    <w:rsid w:val="003D71D4"/>
    <w:rsid w:val="00412343"/>
    <w:rsid w:val="00452BAA"/>
    <w:rsid w:val="004E7A0A"/>
    <w:rsid w:val="00504C18"/>
    <w:rsid w:val="005911B7"/>
    <w:rsid w:val="005C29F8"/>
    <w:rsid w:val="005D33D0"/>
    <w:rsid w:val="0060593E"/>
    <w:rsid w:val="006A4316"/>
    <w:rsid w:val="006B5402"/>
    <w:rsid w:val="00701F2C"/>
    <w:rsid w:val="007769CD"/>
    <w:rsid w:val="007A44FB"/>
    <w:rsid w:val="007A4B32"/>
    <w:rsid w:val="007A67FD"/>
    <w:rsid w:val="007E031E"/>
    <w:rsid w:val="0081306E"/>
    <w:rsid w:val="008307C9"/>
    <w:rsid w:val="00881FC7"/>
    <w:rsid w:val="008B3BA7"/>
    <w:rsid w:val="009872EA"/>
    <w:rsid w:val="009A4042"/>
    <w:rsid w:val="00A7305E"/>
    <w:rsid w:val="00AB55BB"/>
    <w:rsid w:val="00AD2947"/>
    <w:rsid w:val="00B673B7"/>
    <w:rsid w:val="00B761DF"/>
    <w:rsid w:val="00BB3328"/>
    <w:rsid w:val="00BE5117"/>
    <w:rsid w:val="00C6062C"/>
    <w:rsid w:val="00C8132F"/>
    <w:rsid w:val="00CD4FAD"/>
    <w:rsid w:val="00DD457F"/>
    <w:rsid w:val="00E9182B"/>
    <w:rsid w:val="00E93CFE"/>
    <w:rsid w:val="00EA21D6"/>
    <w:rsid w:val="00F44BD6"/>
    <w:rsid w:val="00F47CD4"/>
    <w:rsid w:val="00FA2959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928C1"/>
  <w15:docId w15:val="{11851615-FB9C-4CCD-966D-4C5176EA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563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8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0562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62BF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094654"/>
    <w:pPr>
      <w:ind w:left="720"/>
      <w:contextualSpacing/>
    </w:pPr>
  </w:style>
  <w:style w:type="paragraph" w:customStyle="1" w:styleId="Default">
    <w:name w:val="Default"/>
    <w:rsid w:val="00DD45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fermi6</dc:creator>
  <cp:lastModifiedBy>Luisa Femiano</cp:lastModifiedBy>
  <cp:revision>2</cp:revision>
  <cp:lastPrinted>2015-11-02T15:57:00Z</cp:lastPrinted>
  <dcterms:created xsi:type="dcterms:W3CDTF">2026-05-28T08:24:00Z</dcterms:created>
  <dcterms:modified xsi:type="dcterms:W3CDTF">2026-05-28T08:24:00Z</dcterms:modified>
</cp:coreProperties>
</file>